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0B" w:rsidRPr="00334D97" w:rsidRDefault="00120217" w:rsidP="001202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4D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Приложение №1</w:t>
      </w:r>
    </w:p>
    <w:p w:rsidR="00120217" w:rsidRPr="00334D97" w:rsidRDefault="00064035" w:rsidP="000640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="00120217" w:rsidRPr="00334D97">
        <w:rPr>
          <w:rFonts w:ascii="Times New Roman" w:hAnsi="Times New Roman" w:cs="Times New Roman"/>
        </w:rPr>
        <w:t xml:space="preserve">к решению </w:t>
      </w:r>
      <w:proofErr w:type="gramStart"/>
      <w:r w:rsidR="00120217" w:rsidRPr="00334D97">
        <w:rPr>
          <w:rFonts w:ascii="Times New Roman" w:hAnsi="Times New Roman" w:cs="Times New Roman"/>
        </w:rPr>
        <w:t>территориальной</w:t>
      </w:r>
      <w:proofErr w:type="gramEnd"/>
      <w:r w:rsidR="00120217" w:rsidRPr="00334D97">
        <w:rPr>
          <w:rFonts w:ascii="Times New Roman" w:hAnsi="Times New Roman" w:cs="Times New Roman"/>
        </w:rPr>
        <w:t xml:space="preserve"> избирательной </w:t>
      </w:r>
    </w:p>
    <w:p w:rsidR="00120217" w:rsidRPr="00334D97" w:rsidRDefault="00064035" w:rsidP="001202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20217" w:rsidRPr="00334D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комиссии городского округа город Салават</w:t>
      </w:r>
    </w:p>
    <w:p w:rsidR="00120217" w:rsidRPr="00334D97" w:rsidRDefault="00120217" w:rsidP="001202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4D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064035">
        <w:rPr>
          <w:rFonts w:ascii="Times New Roman" w:hAnsi="Times New Roman" w:cs="Times New Roman"/>
        </w:rPr>
        <w:t xml:space="preserve">                            </w:t>
      </w:r>
      <w:r w:rsidR="00771189">
        <w:rPr>
          <w:rFonts w:ascii="Times New Roman" w:hAnsi="Times New Roman" w:cs="Times New Roman"/>
        </w:rPr>
        <w:t xml:space="preserve"> </w:t>
      </w:r>
      <w:r w:rsidRPr="00334D97">
        <w:rPr>
          <w:rFonts w:ascii="Times New Roman" w:hAnsi="Times New Roman" w:cs="Times New Roman"/>
        </w:rPr>
        <w:t>Республики Башкортостан</w:t>
      </w:r>
    </w:p>
    <w:p w:rsidR="00120217" w:rsidRPr="00334D97" w:rsidRDefault="00120217" w:rsidP="00334D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4D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от </w:t>
      </w:r>
      <w:r w:rsidR="00CF6A77">
        <w:rPr>
          <w:rFonts w:ascii="Times New Roman" w:hAnsi="Times New Roman" w:cs="Times New Roman"/>
        </w:rPr>
        <w:t>22 июля 2019 года № ______</w:t>
      </w:r>
      <w:bookmarkStart w:id="0" w:name="_GoBack"/>
      <w:bookmarkEnd w:id="0"/>
    </w:p>
    <w:p w:rsidR="00120217" w:rsidRPr="00120217" w:rsidRDefault="00120217" w:rsidP="00120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1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20217" w:rsidRPr="00120217" w:rsidRDefault="00120217" w:rsidP="00120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17">
        <w:rPr>
          <w:rFonts w:ascii="Times New Roman" w:hAnsi="Times New Roman" w:cs="Times New Roman"/>
          <w:b/>
          <w:sz w:val="24"/>
          <w:szCs w:val="24"/>
        </w:rPr>
        <w:t xml:space="preserve">жеребьёвки по распределению между зарегистрированными кандидатами на должность </w:t>
      </w:r>
    </w:p>
    <w:p w:rsidR="00120217" w:rsidRDefault="00120217" w:rsidP="00120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17">
        <w:rPr>
          <w:rFonts w:ascii="Times New Roman" w:hAnsi="Times New Roman" w:cs="Times New Roman"/>
          <w:b/>
          <w:sz w:val="24"/>
          <w:szCs w:val="24"/>
        </w:rPr>
        <w:t>Главы Республики Башкортостан бесплатной печатной площади для публикации предвыборных агитационных материалов в государственном периодическом печатном издании общественно-политической газете гор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20217">
        <w:rPr>
          <w:rFonts w:ascii="Times New Roman" w:hAnsi="Times New Roman" w:cs="Times New Roman"/>
          <w:b/>
          <w:sz w:val="24"/>
          <w:szCs w:val="24"/>
        </w:rPr>
        <w:t>да Салавата «Выбор»</w:t>
      </w:r>
    </w:p>
    <w:p w:rsidR="00120217" w:rsidRPr="00EB6CAB" w:rsidRDefault="00120217" w:rsidP="001202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276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3"/>
        <w:gridCol w:w="2551"/>
        <w:gridCol w:w="4111"/>
        <w:gridCol w:w="3793"/>
      </w:tblGrid>
      <w:tr w:rsidR="00120217" w:rsidTr="00E960ED">
        <w:tc>
          <w:tcPr>
            <w:tcW w:w="568" w:type="dxa"/>
            <w:vAlign w:val="center"/>
          </w:tcPr>
          <w:p w:rsidR="00120217" w:rsidRPr="00F21053" w:rsidRDefault="00F21053" w:rsidP="002A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05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210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10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3" w:type="dxa"/>
            <w:vAlign w:val="center"/>
          </w:tcPr>
          <w:p w:rsidR="00120217" w:rsidRPr="00F21053" w:rsidRDefault="00F21053" w:rsidP="00E96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05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зарегистрированного кандидата (согласно хронологическому порядку</w:t>
            </w:r>
            <w:r w:rsidR="00E96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053">
              <w:rPr>
                <w:rFonts w:ascii="Times New Roman" w:hAnsi="Times New Roman" w:cs="Times New Roman"/>
                <w:sz w:val="20"/>
                <w:szCs w:val="20"/>
              </w:rPr>
              <w:t>их регистрации)</w:t>
            </w:r>
          </w:p>
        </w:tc>
        <w:tc>
          <w:tcPr>
            <w:tcW w:w="2551" w:type="dxa"/>
            <w:vAlign w:val="center"/>
          </w:tcPr>
          <w:p w:rsidR="00120217" w:rsidRPr="00F21053" w:rsidRDefault="00F21053" w:rsidP="002A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053">
              <w:rPr>
                <w:rFonts w:ascii="Times New Roman" w:hAnsi="Times New Roman" w:cs="Times New Roman"/>
                <w:sz w:val="20"/>
                <w:szCs w:val="20"/>
              </w:rPr>
              <w:t>Дата публикации предвыборных агитационных материалов</w:t>
            </w:r>
          </w:p>
        </w:tc>
        <w:tc>
          <w:tcPr>
            <w:tcW w:w="4111" w:type="dxa"/>
            <w:vAlign w:val="center"/>
          </w:tcPr>
          <w:p w:rsidR="00120217" w:rsidRPr="00F21053" w:rsidRDefault="00F21053" w:rsidP="002A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053">
              <w:rPr>
                <w:rFonts w:ascii="Times New Roman" w:hAnsi="Times New Roman" w:cs="Times New Roman"/>
                <w:sz w:val="20"/>
                <w:szCs w:val="20"/>
              </w:rPr>
              <w:t>Фамилия, инициалы зарегистрированного кандидата (его представителя), участвующего в жеребьёвке (члена территориальной избирательной комиссии с правом решающего голоса)</w:t>
            </w:r>
          </w:p>
        </w:tc>
        <w:tc>
          <w:tcPr>
            <w:tcW w:w="3793" w:type="dxa"/>
            <w:vAlign w:val="center"/>
          </w:tcPr>
          <w:p w:rsidR="00120217" w:rsidRPr="00F21053" w:rsidRDefault="00F21053" w:rsidP="002A6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053">
              <w:rPr>
                <w:rFonts w:ascii="Times New Roman" w:hAnsi="Times New Roman" w:cs="Times New Roman"/>
                <w:sz w:val="20"/>
                <w:szCs w:val="20"/>
              </w:rPr>
              <w:t>Подпись зарегистрированного кандидата (его представителя), участвующего в жеребьёвке (члена территориальной избирательной комиссии с правом решающего голоса), и дата подписания</w:t>
            </w:r>
          </w:p>
        </w:tc>
      </w:tr>
      <w:tr w:rsidR="00120217" w:rsidTr="00E960ED">
        <w:tc>
          <w:tcPr>
            <w:tcW w:w="568" w:type="dxa"/>
          </w:tcPr>
          <w:p w:rsidR="00120217" w:rsidRPr="0042593A" w:rsidRDefault="0042593A" w:rsidP="00152A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72BF3" w:rsidRPr="00152A06" w:rsidRDefault="00572BF3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>Хабиров</w:t>
            </w:r>
            <w:proofErr w:type="spellEnd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 xml:space="preserve"> Радий </w:t>
            </w:r>
            <w:proofErr w:type="spellStart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>Фаритович</w:t>
            </w:r>
            <w:proofErr w:type="spellEnd"/>
          </w:p>
          <w:p w:rsidR="00152A06" w:rsidRPr="00152A06" w:rsidRDefault="00152A06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217" w:rsidTr="00E960ED">
        <w:tc>
          <w:tcPr>
            <w:tcW w:w="568" w:type="dxa"/>
          </w:tcPr>
          <w:p w:rsidR="00120217" w:rsidRPr="0042593A" w:rsidRDefault="0042593A" w:rsidP="00152A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21053" w:rsidRPr="00152A06" w:rsidRDefault="00572BF3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2A06">
              <w:rPr>
                <w:rFonts w:ascii="Times New Roman" w:hAnsi="Times New Roman" w:cs="Times New Roman"/>
                <w:sz w:val="26"/>
                <w:szCs w:val="26"/>
              </w:rPr>
              <w:t>Сухарев Иван Константинович</w:t>
            </w:r>
          </w:p>
          <w:p w:rsidR="00152A06" w:rsidRPr="00152A06" w:rsidRDefault="00152A06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217" w:rsidTr="00E960ED">
        <w:tc>
          <w:tcPr>
            <w:tcW w:w="568" w:type="dxa"/>
          </w:tcPr>
          <w:p w:rsidR="00120217" w:rsidRPr="0042593A" w:rsidRDefault="0042593A" w:rsidP="00152A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21053" w:rsidRPr="00152A06" w:rsidRDefault="00572BF3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2A06">
              <w:rPr>
                <w:rFonts w:ascii="Times New Roman" w:hAnsi="Times New Roman" w:cs="Times New Roman"/>
                <w:sz w:val="26"/>
                <w:szCs w:val="26"/>
              </w:rPr>
              <w:t>Игнатьев Юрий Викторович</w:t>
            </w:r>
          </w:p>
          <w:p w:rsidR="00152A06" w:rsidRPr="00152A06" w:rsidRDefault="00152A06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217" w:rsidTr="00E960ED">
        <w:tc>
          <w:tcPr>
            <w:tcW w:w="568" w:type="dxa"/>
          </w:tcPr>
          <w:p w:rsidR="00120217" w:rsidRPr="0042593A" w:rsidRDefault="0042593A" w:rsidP="00152A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21053" w:rsidRPr="00152A06" w:rsidRDefault="00572BF3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>Кутлугужин</w:t>
            </w:r>
            <w:proofErr w:type="spellEnd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>Юнир</w:t>
            </w:r>
            <w:proofErr w:type="spellEnd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>Галимьянович</w:t>
            </w:r>
            <w:proofErr w:type="spellEnd"/>
          </w:p>
          <w:p w:rsidR="00152A06" w:rsidRPr="00152A06" w:rsidRDefault="00152A06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217" w:rsidTr="00E960ED">
        <w:tc>
          <w:tcPr>
            <w:tcW w:w="568" w:type="dxa"/>
          </w:tcPr>
          <w:p w:rsidR="00120217" w:rsidRPr="0042593A" w:rsidRDefault="0042593A" w:rsidP="00152A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72BF3" w:rsidRPr="00152A06" w:rsidRDefault="00572BF3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2A06">
              <w:rPr>
                <w:rFonts w:ascii="Times New Roman" w:hAnsi="Times New Roman" w:cs="Times New Roman"/>
                <w:sz w:val="26"/>
                <w:szCs w:val="26"/>
              </w:rPr>
              <w:t>Барабаш Владимир Валерьевич</w:t>
            </w:r>
          </w:p>
          <w:p w:rsidR="00152A06" w:rsidRPr="00152A06" w:rsidRDefault="00152A06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217" w:rsidTr="00E960ED">
        <w:tc>
          <w:tcPr>
            <w:tcW w:w="568" w:type="dxa"/>
          </w:tcPr>
          <w:p w:rsidR="00120217" w:rsidRPr="0042593A" w:rsidRDefault="0042593A" w:rsidP="00152A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21053" w:rsidRPr="00152A06" w:rsidRDefault="00572BF3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2A06">
              <w:rPr>
                <w:rFonts w:ascii="Times New Roman" w:hAnsi="Times New Roman" w:cs="Times New Roman"/>
                <w:sz w:val="26"/>
                <w:szCs w:val="26"/>
              </w:rPr>
              <w:t>Кобзев Владимир Юрьевич</w:t>
            </w:r>
          </w:p>
          <w:p w:rsidR="00152A06" w:rsidRPr="00152A06" w:rsidRDefault="00152A06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120217" w:rsidRDefault="0012021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053" w:rsidTr="00E960ED">
        <w:tc>
          <w:tcPr>
            <w:tcW w:w="568" w:type="dxa"/>
          </w:tcPr>
          <w:p w:rsidR="00F21053" w:rsidRPr="0042593A" w:rsidRDefault="0042593A" w:rsidP="00152A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21053" w:rsidRPr="00152A06" w:rsidRDefault="00572BF3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2A06">
              <w:rPr>
                <w:rFonts w:ascii="Times New Roman" w:hAnsi="Times New Roman" w:cs="Times New Roman"/>
                <w:sz w:val="26"/>
                <w:szCs w:val="26"/>
              </w:rPr>
              <w:t xml:space="preserve">Гайсина </w:t>
            </w:r>
            <w:proofErr w:type="spellStart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>Зульфия</w:t>
            </w:r>
            <w:proofErr w:type="spellEnd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>Рифовна</w:t>
            </w:r>
            <w:proofErr w:type="spellEnd"/>
          </w:p>
          <w:p w:rsidR="00152A06" w:rsidRPr="00152A06" w:rsidRDefault="00152A06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21053" w:rsidRDefault="00F21053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21053" w:rsidRDefault="00F21053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F21053" w:rsidRDefault="00F21053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D97" w:rsidTr="00E960ED">
        <w:tc>
          <w:tcPr>
            <w:tcW w:w="568" w:type="dxa"/>
          </w:tcPr>
          <w:p w:rsidR="00334D97" w:rsidRDefault="006243E4" w:rsidP="00152A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34D97" w:rsidRPr="0042593A" w:rsidRDefault="00334D97" w:rsidP="00152A0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34D97" w:rsidRPr="00152A06" w:rsidRDefault="00572BF3" w:rsidP="00152A06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2A06">
              <w:rPr>
                <w:rFonts w:ascii="Times New Roman" w:hAnsi="Times New Roman" w:cs="Times New Roman"/>
                <w:sz w:val="26"/>
                <w:szCs w:val="26"/>
              </w:rPr>
              <w:t xml:space="preserve">Кадыров </w:t>
            </w:r>
            <w:proofErr w:type="spellStart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>Рафис</w:t>
            </w:r>
            <w:proofErr w:type="spellEnd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2A06">
              <w:rPr>
                <w:rFonts w:ascii="Times New Roman" w:hAnsi="Times New Roman" w:cs="Times New Roman"/>
                <w:sz w:val="26"/>
                <w:szCs w:val="26"/>
              </w:rPr>
              <w:t>Фаизович</w:t>
            </w:r>
            <w:proofErr w:type="spellEnd"/>
          </w:p>
        </w:tc>
        <w:tc>
          <w:tcPr>
            <w:tcW w:w="2551" w:type="dxa"/>
          </w:tcPr>
          <w:p w:rsidR="00334D97" w:rsidRDefault="00334D9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34D97" w:rsidRDefault="00334D9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334D97" w:rsidRDefault="00334D97" w:rsidP="00572BF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0217" w:rsidRDefault="00120217" w:rsidP="00F21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053" w:rsidRDefault="00F21053" w:rsidP="00F2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редакции общественно-политической газеты города Салавата «Выбор»</w:t>
      </w:r>
    </w:p>
    <w:p w:rsidR="00F21053" w:rsidRDefault="00F21053" w:rsidP="00F2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53" w:rsidRDefault="00F21053" w:rsidP="00F2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______________________         _____________</w:t>
      </w:r>
    </w:p>
    <w:p w:rsidR="0042593A" w:rsidRDefault="0042593A" w:rsidP="00F2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93A" w:rsidRDefault="0042593A" w:rsidP="00F2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территориальной избирательной комиссии городского округа город Салават республики Башкортостан с правом решающего голоса</w:t>
      </w:r>
    </w:p>
    <w:p w:rsidR="0042593A" w:rsidRDefault="0042593A" w:rsidP="00F2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93A" w:rsidRPr="00120217" w:rsidRDefault="0042593A" w:rsidP="00F2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______________________         ______________</w:t>
      </w:r>
    </w:p>
    <w:sectPr w:rsidR="0042593A" w:rsidRPr="00120217" w:rsidSect="0042593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DE"/>
    <w:rsid w:val="00064035"/>
    <w:rsid w:val="00120217"/>
    <w:rsid w:val="00152A06"/>
    <w:rsid w:val="002A604F"/>
    <w:rsid w:val="002D280B"/>
    <w:rsid w:val="00334D97"/>
    <w:rsid w:val="0042593A"/>
    <w:rsid w:val="00572BF3"/>
    <w:rsid w:val="006243E4"/>
    <w:rsid w:val="006F1EDF"/>
    <w:rsid w:val="00771189"/>
    <w:rsid w:val="00B422DE"/>
    <w:rsid w:val="00CF6A77"/>
    <w:rsid w:val="00E960ED"/>
    <w:rsid w:val="00EB6CAB"/>
    <w:rsid w:val="00F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2019-07-21T05:21:00Z</cp:lastPrinted>
  <dcterms:created xsi:type="dcterms:W3CDTF">2019-07-17T06:54:00Z</dcterms:created>
  <dcterms:modified xsi:type="dcterms:W3CDTF">2019-07-22T04:31:00Z</dcterms:modified>
</cp:coreProperties>
</file>